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41" w:type="dxa"/>
        <w:tblLook w:val="04A0" w:firstRow="1" w:lastRow="0" w:firstColumn="1" w:lastColumn="0" w:noHBand="0" w:noVBand="1"/>
      </w:tblPr>
      <w:tblGrid>
        <w:gridCol w:w="1400"/>
        <w:gridCol w:w="2352"/>
        <w:gridCol w:w="2343"/>
        <w:gridCol w:w="2371"/>
        <w:gridCol w:w="2372"/>
        <w:gridCol w:w="2371"/>
        <w:gridCol w:w="2432"/>
      </w:tblGrid>
      <w:tr w:rsidR="00603DB7" w:rsidRPr="00603DB7" w14:paraId="3A6A7108" w14:textId="77777777" w:rsidTr="00603DB7">
        <w:tc>
          <w:tcPr>
            <w:tcW w:w="1400" w:type="dxa"/>
            <w:shd w:val="clear" w:color="auto" w:fill="C6D9F1"/>
          </w:tcPr>
          <w:p w14:paraId="368CF4BE" w14:textId="77777777" w:rsidR="003A7095" w:rsidRPr="00603DB7" w:rsidRDefault="003A7095" w:rsidP="007B116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95" w:type="dxa"/>
            <w:gridSpan w:val="2"/>
            <w:shd w:val="clear" w:color="auto" w:fill="C6D9F1" w:themeFill="text2" w:themeFillTint="33"/>
          </w:tcPr>
          <w:p w14:paraId="5895EF25" w14:textId="77777777" w:rsidR="003A7095" w:rsidRPr="00603DB7" w:rsidRDefault="00F93A39">
            <w:pPr>
              <w:jc w:val="center"/>
              <w:rPr>
                <w:b/>
              </w:rPr>
            </w:pPr>
            <w:r w:rsidRPr="00603DB7">
              <w:rPr>
                <w:b/>
              </w:rPr>
              <w:t>Autumn</w:t>
            </w:r>
          </w:p>
        </w:tc>
        <w:tc>
          <w:tcPr>
            <w:tcW w:w="4743" w:type="dxa"/>
            <w:gridSpan w:val="2"/>
            <w:shd w:val="clear" w:color="auto" w:fill="C6D9F1" w:themeFill="text2" w:themeFillTint="33"/>
          </w:tcPr>
          <w:p w14:paraId="0B043B48" w14:textId="77777777" w:rsidR="003A7095" w:rsidRPr="00603DB7" w:rsidRDefault="00F93A39">
            <w:pPr>
              <w:jc w:val="center"/>
              <w:rPr>
                <w:b/>
              </w:rPr>
            </w:pPr>
            <w:r w:rsidRPr="00603DB7">
              <w:rPr>
                <w:b/>
              </w:rPr>
              <w:t>Spring</w:t>
            </w:r>
          </w:p>
        </w:tc>
        <w:tc>
          <w:tcPr>
            <w:tcW w:w="4803" w:type="dxa"/>
            <w:gridSpan w:val="2"/>
            <w:shd w:val="clear" w:color="auto" w:fill="C6D9F1" w:themeFill="text2" w:themeFillTint="33"/>
          </w:tcPr>
          <w:p w14:paraId="3C62EEA8" w14:textId="77777777" w:rsidR="003A7095" w:rsidRPr="00603DB7" w:rsidRDefault="00F93A39">
            <w:pPr>
              <w:jc w:val="center"/>
              <w:rPr>
                <w:b/>
              </w:rPr>
            </w:pPr>
            <w:r w:rsidRPr="00603DB7">
              <w:rPr>
                <w:b/>
              </w:rPr>
              <w:t>Summer</w:t>
            </w:r>
          </w:p>
        </w:tc>
      </w:tr>
      <w:tr w:rsidR="00603DB7" w:rsidRPr="00786BFE" w14:paraId="04EB7861" w14:textId="77777777" w:rsidTr="00603DB7">
        <w:tc>
          <w:tcPr>
            <w:tcW w:w="1400" w:type="dxa"/>
            <w:shd w:val="clear" w:color="auto" w:fill="C6D9F1" w:themeFill="text2" w:themeFillTint="33"/>
          </w:tcPr>
          <w:p w14:paraId="207F1D1F" w14:textId="77777777" w:rsidR="00256C9D" w:rsidRDefault="00256C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2352" w:type="dxa"/>
            <w:shd w:val="clear" w:color="auto" w:fill="FFFFFF" w:themeFill="background1"/>
          </w:tcPr>
          <w:p w14:paraId="54CEC8CB" w14:textId="77777777" w:rsidR="00155914" w:rsidRDefault="00155914" w:rsidP="007C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s</w:t>
            </w:r>
            <w:r w:rsidR="00256C9D">
              <w:rPr>
                <w:rFonts w:ascii="Arial" w:hAnsi="Arial" w:cs="Arial"/>
                <w:sz w:val="16"/>
                <w:szCs w:val="16"/>
              </w:rPr>
              <w:t>kills</w:t>
            </w:r>
            <w:r w:rsidR="007C0E3C">
              <w:rPr>
                <w:rFonts w:ascii="Arial" w:hAnsi="Arial" w:cs="Arial"/>
                <w:sz w:val="16"/>
                <w:szCs w:val="16"/>
              </w:rPr>
              <w:t xml:space="preserve"> taught through visual prompts</w:t>
            </w:r>
          </w:p>
          <w:p w14:paraId="3E4EF5B7" w14:textId="77777777" w:rsidR="007C0E3C" w:rsidRPr="007C0E3C" w:rsidRDefault="007C0E3C" w:rsidP="007C0E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0E3C">
              <w:rPr>
                <w:rFonts w:ascii="Arial" w:hAnsi="Arial" w:cs="Arial"/>
                <w:sz w:val="16"/>
                <w:szCs w:val="16"/>
              </w:rPr>
              <w:t>Clocktower</w:t>
            </w:r>
            <w:proofErr w:type="spellEnd"/>
          </w:p>
          <w:p w14:paraId="478CE03D" w14:textId="0F8B995E" w:rsidR="007C0E3C" w:rsidRPr="007C0E3C" w:rsidRDefault="007C0E3C" w:rsidP="007C0E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7C0E3C">
              <w:rPr>
                <w:rFonts w:ascii="Arial" w:hAnsi="Arial" w:cs="Arial"/>
                <w:sz w:val="16"/>
                <w:szCs w:val="16"/>
              </w:rPr>
              <w:t>The Piano</w:t>
            </w:r>
          </w:p>
        </w:tc>
        <w:tc>
          <w:tcPr>
            <w:tcW w:w="2343" w:type="dxa"/>
            <w:shd w:val="clear" w:color="auto" w:fill="FFFFFF" w:themeFill="background1"/>
          </w:tcPr>
          <w:p w14:paraId="059D0D76" w14:textId="7E140531" w:rsidR="00155914" w:rsidRPr="007C0E3C" w:rsidRDefault="0049156B" w:rsidP="007C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WW2 themed writing</w:t>
            </w:r>
          </w:p>
        </w:tc>
        <w:tc>
          <w:tcPr>
            <w:tcW w:w="2371" w:type="dxa"/>
            <w:shd w:val="clear" w:color="auto" w:fill="FFFFFF" w:themeFill="background1"/>
          </w:tcPr>
          <w:p w14:paraId="5AAE1C0B" w14:textId="6476A95C" w:rsidR="0049156B" w:rsidRPr="00786BFE" w:rsidRDefault="0049156B" w:rsidP="00256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FE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he Jabberwocky</w:t>
            </w:r>
          </w:p>
          <w:p w14:paraId="02BAE89E" w14:textId="77777777" w:rsidR="00256C9D" w:rsidRPr="00786BFE" w:rsidRDefault="00256C9D" w:rsidP="00256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5DD68F49" w14:textId="77777777" w:rsidR="00256C9D" w:rsidRPr="00786BFE" w:rsidRDefault="00256C9D" w:rsidP="00256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FE">
              <w:rPr>
                <w:rFonts w:ascii="Arial" w:hAnsi="Arial" w:cs="Arial"/>
                <w:sz w:val="16"/>
                <w:szCs w:val="16"/>
              </w:rPr>
              <w:t>Macbeth</w:t>
            </w:r>
          </w:p>
          <w:p w14:paraId="163D7B9B" w14:textId="77777777" w:rsidR="00256C9D" w:rsidRPr="00EE53AB" w:rsidRDefault="00256C9D" w:rsidP="00256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27EA0EF9" w14:textId="77777777" w:rsidR="00256C9D" w:rsidRPr="00786BFE" w:rsidRDefault="00256C9D" w:rsidP="00785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Mystery of Harris Burdock</w:t>
            </w:r>
          </w:p>
        </w:tc>
        <w:tc>
          <w:tcPr>
            <w:tcW w:w="2432" w:type="dxa"/>
            <w:shd w:val="clear" w:color="auto" w:fill="FFFFFF" w:themeFill="background1"/>
          </w:tcPr>
          <w:p w14:paraId="0346B9AF" w14:textId="528D1E81" w:rsidR="00256C9D" w:rsidRDefault="00256C9D" w:rsidP="007850E4">
            <w:pPr>
              <w:jc w:val="center"/>
              <w:rPr>
                <w:rFonts w:ascii="Arial" w:hAnsi="Arial" w:cs="Arial"/>
                <w:color w:val="000000"/>
                <w:sz w:val="16"/>
                <w:shd w:val="clear" w:color="auto" w:fill="FFFFFF"/>
              </w:rPr>
            </w:pPr>
            <w:r w:rsidRPr="008930BA"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Poetry of Carol Ann Duffy and Ted Hughes</w:t>
            </w:r>
          </w:p>
          <w:p w14:paraId="579186C1" w14:textId="594D3DBF" w:rsidR="00256C9D" w:rsidRPr="00256C9D" w:rsidRDefault="00256C9D" w:rsidP="00785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DB7" w:rsidRPr="00786BFE" w14:paraId="2EE76A7E" w14:textId="77777777" w:rsidTr="00603DB7">
        <w:tc>
          <w:tcPr>
            <w:tcW w:w="1400" w:type="dxa"/>
            <w:shd w:val="clear" w:color="auto" w:fill="C6D9F1" w:themeFill="text2" w:themeFillTint="33"/>
          </w:tcPr>
          <w:p w14:paraId="5875C1AE" w14:textId="77777777" w:rsidR="003A7095" w:rsidRDefault="00F93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2352" w:type="dxa"/>
            <w:shd w:val="clear" w:color="auto" w:fill="FFFFFF" w:themeFill="background1"/>
          </w:tcPr>
          <w:p w14:paraId="682107ED" w14:textId="67EB027B" w:rsidR="007B1160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 place value</w:t>
            </w:r>
          </w:p>
          <w:p w14:paraId="3FC6C7AC" w14:textId="242741B3" w:rsidR="00862621" w:rsidRPr="00786BFE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 four operations (+ - x ÷)</w:t>
            </w:r>
          </w:p>
        </w:tc>
        <w:tc>
          <w:tcPr>
            <w:tcW w:w="2343" w:type="dxa"/>
            <w:shd w:val="clear" w:color="auto" w:fill="FFFFFF" w:themeFill="background1"/>
          </w:tcPr>
          <w:p w14:paraId="04ADB3DF" w14:textId="5F6A3F84" w:rsidR="00862621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</w:t>
            </w:r>
          </w:p>
          <w:p w14:paraId="47E6E960" w14:textId="487D297E" w:rsidR="00862621" w:rsidRPr="00786BFE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 decimals and percentages.</w:t>
            </w:r>
          </w:p>
          <w:p w14:paraId="0093E431" w14:textId="11102B99" w:rsidR="003A7095" w:rsidRPr="00786BFE" w:rsidRDefault="003A7095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293186F4" w14:textId="751630C4" w:rsidR="007B1160" w:rsidRDefault="00862621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Measurement: converting units, perimeter, area and volume. </w:t>
            </w:r>
          </w:p>
          <w:p w14:paraId="5ED58C70" w14:textId="77777777" w:rsidR="00862621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and proportion</w:t>
            </w:r>
          </w:p>
          <w:p w14:paraId="67D686CF" w14:textId="77777777" w:rsidR="003A7095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Number: algebra </w:t>
            </w:r>
          </w:p>
          <w:p w14:paraId="6C12FE54" w14:textId="400DADEF" w:rsidR="00862621" w:rsidRPr="00786BFE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1A21CB63" w14:textId="77777777" w:rsidR="003A7095" w:rsidRDefault="00862621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Geometry: properties of shapes and position and direction.</w:t>
            </w:r>
          </w:p>
          <w:p w14:paraId="1EAC38AF" w14:textId="6D4B3C71" w:rsidR="00862621" w:rsidRPr="00786BFE" w:rsidRDefault="00862621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Statistics </w:t>
            </w:r>
          </w:p>
        </w:tc>
        <w:tc>
          <w:tcPr>
            <w:tcW w:w="2371" w:type="dxa"/>
            <w:shd w:val="clear" w:color="auto" w:fill="FFFFFF" w:themeFill="background1"/>
          </w:tcPr>
          <w:p w14:paraId="44A5963A" w14:textId="04B1EB18" w:rsidR="007B1160" w:rsidRDefault="007B1160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FE">
              <w:rPr>
                <w:rFonts w:ascii="Arial" w:hAnsi="Arial" w:cs="Arial"/>
                <w:sz w:val="16"/>
                <w:szCs w:val="16"/>
              </w:rPr>
              <w:t>Using and Applying Mathematics.</w:t>
            </w:r>
          </w:p>
          <w:p w14:paraId="38949CCF" w14:textId="09ACE1F6" w:rsidR="00862621" w:rsidRDefault="00862621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 solving</w:t>
            </w:r>
          </w:p>
          <w:p w14:paraId="48655BF7" w14:textId="225DBE22" w:rsidR="00862621" w:rsidRPr="00786BFE" w:rsidRDefault="00862621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Investigations</w:t>
            </w:r>
          </w:p>
          <w:p w14:paraId="1F810CBC" w14:textId="77777777" w:rsidR="003A7095" w:rsidRPr="00786BFE" w:rsidRDefault="003A7095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30521580" w14:textId="77777777" w:rsidR="00862621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FE">
              <w:rPr>
                <w:rFonts w:ascii="Arial" w:hAnsi="Arial" w:cs="Arial"/>
                <w:sz w:val="16"/>
                <w:szCs w:val="16"/>
              </w:rPr>
              <w:t>Using and Applying Mathematics.</w:t>
            </w:r>
          </w:p>
          <w:p w14:paraId="580F9F86" w14:textId="77777777" w:rsidR="00862621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 solving</w:t>
            </w:r>
          </w:p>
          <w:p w14:paraId="6A67B137" w14:textId="77777777" w:rsidR="00862621" w:rsidRPr="00786BFE" w:rsidRDefault="00862621" w:rsidP="00862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Investigations</w:t>
            </w:r>
          </w:p>
          <w:p w14:paraId="0096A93E" w14:textId="54B14933" w:rsidR="003A7095" w:rsidRPr="00786BFE" w:rsidRDefault="003A7095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DB7" w:rsidRPr="00786BFE" w14:paraId="787F8BBC" w14:textId="77777777" w:rsidTr="00603DB7">
        <w:tc>
          <w:tcPr>
            <w:tcW w:w="1400" w:type="dxa"/>
            <w:shd w:val="clear" w:color="auto" w:fill="C6D9F1" w:themeFill="text2" w:themeFillTint="33"/>
          </w:tcPr>
          <w:p w14:paraId="7EED3BBD" w14:textId="77777777" w:rsidR="00B941D4" w:rsidRPr="00656AED" w:rsidRDefault="00B941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AED"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2352" w:type="dxa"/>
            <w:shd w:val="clear" w:color="auto" w:fill="FFFFFF" w:themeFill="background1"/>
          </w:tcPr>
          <w:p w14:paraId="6E19B070" w14:textId="1A6E52BA" w:rsidR="0064350A" w:rsidRPr="00786BFE" w:rsidRDefault="00E75347" w:rsidP="006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Living things and their habitats </w:t>
            </w:r>
          </w:p>
          <w:p w14:paraId="6A92BB23" w14:textId="77777777" w:rsidR="00B941D4" w:rsidRPr="00786BFE" w:rsidRDefault="00B941D4" w:rsidP="006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3354E0BD" w14:textId="6AFD397B" w:rsidR="00E75347" w:rsidRDefault="00EA5AF9" w:rsidP="00E7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FE">
              <w:rPr>
                <w:rFonts w:ascii="Arial" w:hAnsi="Arial" w:cs="Arial"/>
                <w:sz w:val="16"/>
                <w:szCs w:val="16"/>
              </w:rPr>
              <w:t>Electricity</w:t>
            </w:r>
          </w:p>
          <w:p w14:paraId="1A2210B3" w14:textId="298710EF" w:rsidR="002A3EB9" w:rsidRPr="00786BFE" w:rsidRDefault="002A3EB9" w:rsidP="0064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27E7547B" w14:textId="35D6076D" w:rsidR="00B941D4" w:rsidRPr="00786BFE" w:rsidRDefault="00EA5AF9" w:rsidP="00214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372" w:type="dxa"/>
            <w:shd w:val="clear" w:color="auto" w:fill="FFFFFF" w:themeFill="background1"/>
          </w:tcPr>
          <w:p w14:paraId="63268A1C" w14:textId="2C95CE4A" w:rsidR="00B941D4" w:rsidRPr="00786BFE" w:rsidRDefault="00E75347" w:rsidP="00E7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Evolution and inheritance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3DAEDDCB" w14:textId="6684FA9A" w:rsidR="00B941D4" w:rsidRPr="00CF644E" w:rsidRDefault="00B941D4" w:rsidP="00E7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44E">
              <w:rPr>
                <w:rFonts w:ascii="Arial" w:hAnsi="Arial" w:cs="Arial"/>
                <w:sz w:val="16"/>
                <w:szCs w:val="16"/>
              </w:rPr>
              <w:t>‘A</w:t>
            </w:r>
            <w:r w:rsidR="00E75347">
              <w:rPr>
                <w:rFonts w:ascii="Arial" w:hAnsi="Arial" w:cs="Arial"/>
                <w:sz w:val="16"/>
                <w:szCs w:val="16"/>
              </w:rPr>
              <w:t>nimals’, including humans</w:t>
            </w:r>
          </w:p>
        </w:tc>
      </w:tr>
      <w:tr w:rsidR="00603DB7" w:rsidRPr="00786BFE" w14:paraId="7BC423C7" w14:textId="77777777" w:rsidTr="00603DB7">
        <w:tc>
          <w:tcPr>
            <w:tcW w:w="1400" w:type="dxa"/>
            <w:shd w:val="clear" w:color="auto" w:fill="C6D9F1" w:themeFill="text2" w:themeFillTint="33"/>
          </w:tcPr>
          <w:p w14:paraId="60746444" w14:textId="77777777" w:rsidR="00B7297C" w:rsidRPr="00656AED" w:rsidRDefault="00B7297C" w:rsidP="00574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AED">
              <w:rPr>
                <w:rFonts w:ascii="Arial" w:hAnsi="Arial" w:cs="Arial"/>
                <w:b/>
                <w:sz w:val="16"/>
                <w:szCs w:val="16"/>
              </w:rPr>
              <w:t>History &amp; Geography</w:t>
            </w:r>
          </w:p>
        </w:tc>
        <w:tc>
          <w:tcPr>
            <w:tcW w:w="2352" w:type="dxa"/>
            <w:shd w:val="clear" w:color="auto" w:fill="FFFFFF" w:themeFill="background1"/>
          </w:tcPr>
          <w:p w14:paraId="6C37667B" w14:textId="77777777" w:rsidR="00B7297C" w:rsidRDefault="00B7297C" w:rsidP="00574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WW2</w:t>
            </w:r>
          </w:p>
          <w:p w14:paraId="24637E76" w14:textId="77777777" w:rsidR="00B7297C" w:rsidRPr="00C96656" w:rsidRDefault="00B7297C" w:rsidP="00574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656">
              <w:rPr>
                <w:rFonts w:ascii="Arial" w:hAnsi="Arial" w:cs="Arial"/>
                <w:sz w:val="16"/>
                <w:szCs w:val="20"/>
              </w:rPr>
              <w:t xml:space="preserve">Causes and </w:t>
            </w:r>
            <w:r>
              <w:rPr>
                <w:rFonts w:ascii="Arial" w:hAnsi="Arial" w:cs="Arial"/>
                <w:sz w:val="16"/>
                <w:szCs w:val="20"/>
              </w:rPr>
              <w:t>key events</w:t>
            </w:r>
            <w:r w:rsidRPr="00C9665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FFFFFF" w:themeFill="background1"/>
          </w:tcPr>
          <w:p w14:paraId="17F73F6C" w14:textId="77777777" w:rsidR="00B7297C" w:rsidRDefault="00B7297C" w:rsidP="00574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WW2</w:t>
            </w:r>
          </w:p>
          <w:p w14:paraId="0348E1D0" w14:textId="77777777" w:rsidR="00B7297C" w:rsidRPr="00C96656" w:rsidRDefault="00B7297C" w:rsidP="00574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Impact on the lives of British people</w:t>
            </w:r>
          </w:p>
        </w:tc>
        <w:tc>
          <w:tcPr>
            <w:tcW w:w="2371" w:type="dxa"/>
            <w:shd w:val="clear" w:color="auto" w:fill="FFFFFF" w:themeFill="background1"/>
          </w:tcPr>
          <w:p w14:paraId="1E0B984B" w14:textId="77777777" w:rsidR="00B7297C" w:rsidRDefault="00B7297C" w:rsidP="00574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history study:</w:t>
            </w:r>
          </w:p>
          <w:p w14:paraId="3DDE43C6" w14:textId="77777777" w:rsidR="00B7297C" w:rsidRPr="00C96656" w:rsidRDefault="00B7297C" w:rsidP="00574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Battle of Britain and the role of RAF Hornchurch</w:t>
            </w:r>
          </w:p>
        </w:tc>
        <w:tc>
          <w:tcPr>
            <w:tcW w:w="2372" w:type="dxa"/>
            <w:shd w:val="clear" w:color="auto" w:fill="FFFFFF" w:themeFill="background1"/>
          </w:tcPr>
          <w:p w14:paraId="12DADB33" w14:textId="77777777" w:rsidR="00B7297C" w:rsidRPr="00C96656" w:rsidRDefault="00B7297C" w:rsidP="00574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Rivers and local field trip study</w:t>
            </w:r>
          </w:p>
        </w:tc>
        <w:tc>
          <w:tcPr>
            <w:tcW w:w="2371" w:type="dxa"/>
            <w:shd w:val="clear" w:color="auto" w:fill="FFFFFF" w:themeFill="background1"/>
          </w:tcPr>
          <w:p w14:paraId="7117E5F4" w14:textId="77777777" w:rsidR="00B7297C" w:rsidRDefault="00B7297C" w:rsidP="00574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Brazil</w:t>
            </w:r>
          </w:p>
        </w:tc>
        <w:tc>
          <w:tcPr>
            <w:tcW w:w="2432" w:type="dxa"/>
            <w:shd w:val="clear" w:color="auto" w:fill="FFFFFF" w:themeFill="background1"/>
          </w:tcPr>
          <w:p w14:paraId="3CDDA4D9" w14:textId="77777777" w:rsidR="00B7297C" w:rsidRDefault="00B7297C" w:rsidP="00574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Non-European study:</w:t>
            </w:r>
          </w:p>
          <w:p w14:paraId="1E09DF31" w14:textId="77777777" w:rsidR="00B7297C" w:rsidRPr="00C96656" w:rsidRDefault="00B7297C" w:rsidP="00574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Baghdad cAD900</w:t>
            </w:r>
          </w:p>
        </w:tc>
      </w:tr>
      <w:tr w:rsidR="00603DB7" w:rsidRPr="00786BFE" w14:paraId="37F421A7" w14:textId="77777777" w:rsidTr="00603DB7">
        <w:tc>
          <w:tcPr>
            <w:tcW w:w="1400" w:type="dxa"/>
            <w:shd w:val="clear" w:color="auto" w:fill="C6D9F1" w:themeFill="text2" w:themeFillTint="33"/>
          </w:tcPr>
          <w:p w14:paraId="5020A714" w14:textId="0A6B82FF" w:rsidR="006C40FB" w:rsidRPr="00656AED" w:rsidRDefault="006C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AED">
              <w:rPr>
                <w:rFonts w:ascii="Arial" w:hAnsi="Arial" w:cs="Arial"/>
                <w:b/>
                <w:sz w:val="16"/>
                <w:szCs w:val="16"/>
              </w:rPr>
              <w:t>Art &amp; Design</w:t>
            </w:r>
            <w:r w:rsidR="00383EC4">
              <w:rPr>
                <w:rFonts w:ascii="Arial" w:hAnsi="Arial" w:cs="Arial"/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2352" w:type="dxa"/>
            <w:shd w:val="clear" w:color="auto" w:fill="FFFFFF" w:themeFill="background1"/>
          </w:tcPr>
          <w:p w14:paraId="4245F2C5" w14:textId="77777777" w:rsidR="00EA5AF9" w:rsidRDefault="00EA5AF9" w:rsidP="00EA5AF9">
            <w:pPr>
              <w:pStyle w:val="BodyA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F644E">
              <w:rPr>
                <w:rFonts w:ascii="Arial" w:hAnsi="Arial" w:cs="Arial"/>
                <w:sz w:val="16"/>
                <w:szCs w:val="20"/>
              </w:rPr>
              <w:t>Co</w:t>
            </w:r>
            <w:r>
              <w:rPr>
                <w:rFonts w:ascii="Arial" w:hAnsi="Arial" w:cs="Arial"/>
                <w:sz w:val="16"/>
                <w:szCs w:val="20"/>
              </w:rPr>
              <w:t>lour mixing and landscape</w:t>
            </w:r>
            <w:r w:rsidRPr="00CF644E">
              <w:rPr>
                <w:rFonts w:ascii="Arial" w:hAnsi="Arial" w:cs="Arial"/>
                <w:sz w:val="16"/>
                <w:szCs w:val="20"/>
              </w:rPr>
              <w:t xml:space="preserve">s </w:t>
            </w:r>
          </w:p>
          <w:p w14:paraId="7E388C10" w14:textId="77777777" w:rsidR="00EA5AF9" w:rsidRDefault="00EA5AF9" w:rsidP="00E7534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FB686CE" w14:textId="42FE1301" w:rsidR="006C40FB" w:rsidRPr="00CF644E" w:rsidRDefault="006C40FB" w:rsidP="00E7534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049FDB3E" w14:textId="77777777" w:rsidR="00EA5AF9" w:rsidRPr="00CF644E" w:rsidRDefault="00EA5AF9" w:rsidP="00EA5AF9">
            <w:pPr>
              <w:jc w:val="center"/>
              <w:rPr>
                <w:rFonts w:ascii="Arial" w:hAnsi="Arial" w:cs="Arial"/>
                <w:sz w:val="16"/>
              </w:rPr>
            </w:pPr>
            <w:r w:rsidRPr="00CF644E">
              <w:rPr>
                <w:rFonts w:ascii="Arial" w:hAnsi="Arial" w:cs="Arial"/>
                <w:sz w:val="16"/>
                <w:szCs w:val="20"/>
              </w:rPr>
              <w:t xml:space="preserve">Controllable vehicles </w:t>
            </w:r>
          </w:p>
          <w:p w14:paraId="04B61924" w14:textId="0FDD229D" w:rsidR="006C40FB" w:rsidRPr="00CF644E" w:rsidRDefault="006C40FB" w:rsidP="00EA5AF9">
            <w:pPr>
              <w:pStyle w:val="BodyA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58EF2F6D" w14:textId="282BF3DE" w:rsidR="00164CA0" w:rsidRPr="00CF644E" w:rsidRDefault="00EA5AF9" w:rsidP="00EA5A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Sculpture</w:t>
            </w:r>
          </w:p>
        </w:tc>
        <w:tc>
          <w:tcPr>
            <w:tcW w:w="2372" w:type="dxa"/>
            <w:shd w:val="clear" w:color="auto" w:fill="FFFFFF" w:themeFill="background1"/>
          </w:tcPr>
          <w:p w14:paraId="6AFB4F06" w14:textId="77777777" w:rsidR="006C40FB" w:rsidRPr="00CF644E" w:rsidRDefault="006C40FB" w:rsidP="006C40F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F644E">
              <w:rPr>
                <w:rFonts w:ascii="Arial" w:hAnsi="Arial" w:cs="Arial"/>
                <w:sz w:val="16"/>
                <w:szCs w:val="20"/>
              </w:rPr>
              <w:t>People in Action</w:t>
            </w:r>
          </w:p>
          <w:p w14:paraId="74EDE497" w14:textId="1562EC5A" w:rsidR="006C40FB" w:rsidRPr="00CF644E" w:rsidRDefault="006C40FB" w:rsidP="006C40FB">
            <w:pPr>
              <w:pStyle w:val="BodyA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5676998" w14:textId="209DFE8F" w:rsidR="006C40FB" w:rsidRPr="00CF644E" w:rsidRDefault="00E75347" w:rsidP="00CF644E">
            <w:pPr>
              <w:pStyle w:val="BodyA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Cookery</w:t>
            </w:r>
          </w:p>
        </w:tc>
        <w:tc>
          <w:tcPr>
            <w:tcW w:w="2432" w:type="dxa"/>
            <w:shd w:val="clear" w:color="auto" w:fill="FFFFFF" w:themeFill="background1"/>
          </w:tcPr>
          <w:p w14:paraId="0E9CFF20" w14:textId="3DD58641" w:rsidR="006C40FB" w:rsidRPr="00E75347" w:rsidRDefault="00C77D0F" w:rsidP="00C77D0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Study of Modern Artists </w:t>
            </w:r>
          </w:p>
        </w:tc>
      </w:tr>
      <w:tr w:rsidR="00603DB7" w:rsidRPr="00786BFE" w14:paraId="570CA747" w14:textId="77777777" w:rsidTr="00603DB7">
        <w:tc>
          <w:tcPr>
            <w:tcW w:w="1400" w:type="dxa"/>
            <w:shd w:val="clear" w:color="auto" w:fill="C6D9F1" w:themeFill="text2" w:themeFillTint="33"/>
          </w:tcPr>
          <w:p w14:paraId="2BBBD1E5" w14:textId="77777777" w:rsidR="003A7095" w:rsidRPr="00656AED" w:rsidRDefault="00F93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AED">
              <w:rPr>
                <w:rFonts w:ascii="Arial" w:hAnsi="Arial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2352" w:type="dxa"/>
            <w:shd w:val="clear" w:color="auto" w:fill="FFFFFF" w:themeFill="background1"/>
          </w:tcPr>
          <w:p w14:paraId="683A54E4" w14:textId="50BB867E" w:rsidR="003A7095" w:rsidRPr="00786BFE" w:rsidRDefault="00AA21B8" w:rsidP="007C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Toy M</w:t>
            </w:r>
            <w:r w:rsidR="007C0E3C">
              <w:rPr>
                <w:rFonts w:ascii="Arial" w:hAnsi="Arial" w:cs="Arial"/>
                <w:sz w:val="16"/>
                <w:szCs w:val="16"/>
              </w:rPr>
              <w:t>akers</w:t>
            </w:r>
            <w:r w:rsidR="00B729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3" w:type="dxa"/>
            <w:shd w:val="clear" w:color="auto" w:fill="FFFFFF" w:themeFill="background1"/>
          </w:tcPr>
          <w:p w14:paraId="79C983E5" w14:textId="77777777" w:rsidR="009B74A7" w:rsidRDefault="007C0E3C" w:rsidP="00B729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We are Computational Thinkers</w:t>
            </w:r>
            <w:r w:rsidR="00CF644E" w:rsidRPr="00CF644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20D78FB6" w14:textId="31E35891" w:rsidR="00573257" w:rsidRPr="00CF644E" w:rsidRDefault="00573257" w:rsidP="00B72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08B10DA4" w14:textId="34AD36C6" w:rsidR="009B74A7" w:rsidRDefault="007C0E3C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Publishers</w:t>
            </w:r>
          </w:p>
          <w:p w14:paraId="0B64FBDD" w14:textId="77777777" w:rsidR="003A7095" w:rsidRPr="00786BFE" w:rsidRDefault="003A7095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3C1EF200" w14:textId="2F2893C0" w:rsidR="009B74A7" w:rsidRPr="00786BFE" w:rsidRDefault="007C0E3C" w:rsidP="00B72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Connected</w:t>
            </w:r>
            <w:r w:rsidR="00B729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71" w:type="dxa"/>
            <w:shd w:val="clear" w:color="auto" w:fill="FFFFFF" w:themeFill="background1"/>
          </w:tcPr>
          <w:p w14:paraId="0A36C3FE" w14:textId="2F674084" w:rsidR="00482D0B" w:rsidRPr="00786BFE" w:rsidRDefault="007C0E3C" w:rsidP="00874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Advertisers</w:t>
            </w:r>
          </w:p>
        </w:tc>
        <w:tc>
          <w:tcPr>
            <w:tcW w:w="2432" w:type="dxa"/>
            <w:shd w:val="clear" w:color="auto" w:fill="FFFFFF" w:themeFill="background1"/>
          </w:tcPr>
          <w:p w14:paraId="7209A084" w14:textId="059E3EF3" w:rsidR="003A7095" w:rsidRDefault="007C0E3C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A.I. Developers</w:t>
            </w:r>
          </w:p>
          <w:p w14:paraId="765FDF76" w14:textId="77777777" w:rsidR="009B74A7" w:rsidRPr="00786BFE" w:rsidRDefault="009B74A7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DB7" w:rsidRPr="00945B7F" w14:paraId="25A80A59" w14:textId="77777777" w:rsidTr="00C80D78">
        <w:tc>
          <w:tcPr>
            <w:tcW w:w="1400" w:type="dxa"/>
            <w:shd w:val="clear" w:color="auto" w:fill="C6D9F1"/>
          </w:tcPr>
          <w:p w14:paraId="1A411451" w14:textId="77777777" w:rsidR="00603DB7" w:rsidRPr="00603DB7" w:rsidRDefault="00603DB7" w:rsidP="00880DFC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603DB7">
              <w:rPr>
                <w:rFonts w:ascii="Arial" w:hAnsi="Arial" w:cs="Arial"/>
                <w:b/>
                <w:sz w:val="16"/>
              </w:rPr>
              <w:t>PSHE</w:t>
            </w:r>
          </w:p>
          <w:p w14:paraId="4DB53A39" w14:textId="77777777" w:rsidR="00603DB7" w:rsidRPr="00603DB7" w:rsidRDefault="00603DB7" w:rsidP="00880DF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3C876B88" w14:textId="77777777" w:rsidR="00603DB7" w:rsidRPr="00603DB7" w:rsidRDefault="00603DB7" w:rsidP="00880DFC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6E43195D" w14:textId="75BF8FBB" w:rsidR="00603DB7" w:rsidRDefault="00C80D78" w:rsidP="00C80D78">
            <w:pPr>
              <w:pStyle w:val="NoSpacing"/>
              <w:ind w:left="23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 and my relationships</w:t>
            </w:r>
          </w:p>
          <w:p w14:paraId="1F31054A" w14:textId="77777777" w:rsidR="00603DB7" w:rsidRPr="00603DB7" w:rsidRDefault="00603DB7" w:rsidP="00C80D78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7FBA581B" w14:textId="77777777" w:rsidR="00C80D78" w:rsidRDefault="00C80D78" w:rsidP="00C80D78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Valuing Difference</w:t>
            </w:r>
          </w:p>
          <w:p w14:paraId="444AD9ED" w14:textId="49F60F6B" w:rsidR="00603DB7" w:rsidRPr="00603DB7" w:rsidRDefault="00603DB7" w:rsidP="00880DFC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2371" w:type="dxa"/>
            <w:shd w:val="clear" w:color="auto" w:fill="auto"/>
          </w:tcPr>
          <w:p w14:paraId="632C3468" w14:textId="77777777" w:rsidR="00603DB7" w:rsidRDefault="00C80D78" w:rsidP="00573257">
            <w:pPr>
              <w:pStyle w:val="NoSpacing"/>
              <w:ind w:left="23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Keeping Myself Safe</w:t>
            </w:r>
          </w:p>
          <w:p w14:paraId="0C401912" w14:textId="3D4D8D22" w:rsidR="00573257" w:rsidRPr="00603DB7" w:rsidRDefault="00573257" w:rsidP="00573257">
            <w:pPr>
              <w:pStyle w:val="NoSpacing"/>
              <w:ind w:left="231"/>
              <w:rPr>
                <w:rFonts w:ascii="Arial" w:hAnsi="Arial" w:cs="Arial"/>
                <w:sz w:val="16"/>
              </w:rPr>
            </w:pPr>
          </w:p>
        </w:tc>
        <w:tc>
          <w:tcPr>
            <w:tcW w:w="2372" w:type="dxa"/>
            <w:shd w:val="clear" w:color="auto" w:fill="auto"/>
          </w:tcPr>
          <w:p w14:paraId="7B4173D7" w14:textId="77777777" w:rsidR="00C80D78" w:rsidRDefault="00C80D78" w:rsidP="00C80D78">
            <w:pPr>
              <w:pStyle w:val="NoSpacing"/>
              <w:ind w:left="23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Rights and Responsibilities</w:t>
            </w:r>
          </w:p>
          <w:p w14:paraId="6F779C49" w14:textId="77777777" w:rsidR="00603DB7" w:rsidRPr="00603DB7" w:rsidRDefault="00603DB7" w:rsidP="00880DFC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5AB37F20" w14:textId="77777777" w:rsidR="00603DB7" w:rsidRPr="00603DB7" w:rsidRDefault="00603DB7" w:rsidP="00880DFC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2371" w:type="dxa"/>
            <w:shd w:val="clear" w:color="auto" w:fill="auto"/>
          </w:tcPr>
          <w:p w14:paraId="72B1A05C" w14:textId="77777777" w:rsidR="00C80D78" w:rsidRPr="00603DB7" w:rsidRDefault="00C80D78" w:rsidP="00C80D78">
            <w:pPr>
              <w:pStyle w:val="NoSpacing"/>
              <w:ind w:left="23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Being My Best </w:t>
            </w:r>
          </w:p>
          <w:p w14:paraId="65CC294D" w14:textId="4D4F3503" w:rsidR="00603DB7" w:rsidRPr="00603DB7" w:rsidRDefault="00603DB7" w:rsidP="00880DFC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2432" w:type="dxa"/>
            <w:shd w:val="clear" w:color="auto" w:fill="auto"/>
          </w:tcPr>
          <w:p w14:paraId="5C899864" w14:textId="7685DCE6" w:rsidR="00603DB7" w:rsidRPr="00603DB7" w:rsidRDefault="00C80D78" w:rsidP="00C80D78">
            <w:pPr>
              <w:pStyle w:val="NoSpacing"/>
              <w:ind w:left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Growing and Changing</w:t>
            </w:r>
          </w:p>
        </w:tc>
      </w:tr>
      <w:tr w:rsidR="00603DB7" w:rsidRPr="00786BFE" w14:paraId="56F5824F" w14:textId="77777777" w:rsidTr="00603DB7">
        <w:tc>
          <w:tcPr>
            <w:tcW w:w="1400" w:type="dxa"/>
            <w:shd w:val="clear" w:color="auto" w:fill="C6D9F1" w:themeFill="text2" w:themeFillTint="33"/>
          </w:tcPr>
          <w:p w14:paraId="166A6CB4" w14:textId="77777777" w:rsidR="00B7297C" w:rsidRPr="00656AED" w:rsidRDefault="00B7297C" w:rsidP="00574B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AED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</w:tc>
        <w:tc>
          <w:tcPr>
            <w:tcW w:w="2352" w:type="dxa"/>
            <w:shd w:val="clear" w:color="auto" w:fill="FFFFFF" w:themeFill="background1"/>
          </w:tcPr>
          <w:p w14:paraId="0BD8F755" w14:textId="77777777" w:rsidR="00B7297C" w:rsidRPr="00786BFE" w:rsidRDefault="00B7297C" w:rsidP="00574B5C">
            <w:pPr>
              <w:pStyle w:val="TableParagraph"/>
              <w:spacing w:line="222" w:lineRule="exact"/>
              <w:ind w:left="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786BFE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14:paraId="1D95255D" w14:textId="77777777" w:rsidR="00B7297C" w:rsidRPr="00786BFE" w:rsidRDefault="00B7297C" w:rsidP="00574B5C">
            <w:pPr>
              <w:pStyle w:val="TableParagraph"/>
              <w:ind w:left="104" w:right="15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z w:val="16"/>
                <w:szCs w:val="16"/>
              </w:rPr>
              <w:t xml:space="preserve">Games -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Handball</w:t>
            </w:r>
          </w:p>
        </w:tc>
        <w:tc>
          <w:tcPr>
            <w:tcW w:w="2343" w:type="dxa"/>
            <w:shd w:val="clear" w:color="auto" w:fill="FFFFFF" w:themeFill="background1"/>
          </w:tcPr>
          <w:p w14:paraId="7DC71E13" w14:textId="77777777" w:rsidR="00B7297C" w:rsidRPr="00786BFE" w:rsidRDefault="00B7297C" w:rsidP="00574B5C">
            <w:pPr>
              <w:pStyle w:val="TableParagraph"/>
              <w:spacing w:line="222" w:lineRule="exact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786BFE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14:paraId="464F089C" w14:textId="77777777" w:rsidR="00B7297C" w:rsidRDefault="00B7297C" w:rsidP="00574B5C">
            <w:pPr>
              <w:pStyle w:val="TableParagraph"/>
              <w:ind w:left="102" w:right="134"/>
              <w:jc w:val="center"/>
              <w:rPr>
                <w:rFonts w:ascii="Arial" w:eastAsia="Times New Roman" w:hAnsi="Arial" w:cs="Arial"/>
                <w:spacing w:val="-1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</w:t>
            </w:r>
            <w:r w:rsidRPr="00786BFE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m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r w:rsidRPr="00786BFE">
              <w:rPr>
                <w:rFonts w:ascii="Arial" w:eastAsia="Times New Roman" w:hAnsi="Arial" w:cs="Arial"/>
                <w:spacing w:val="-15"/>
                <w:sz w:val="16"/>
                <w:szCs w:val="16"/>
              </w:rPr>
              <w:t xml:space="preserve"> </w:t>
            </w:r>
            <w:r w:rsidRPr="00786BFE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</w:rPr>
              <w:t xml:space="preserve"> </w:t>
            </w:r>
            <w:r w:rsidRPr="00786BFE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B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86BFE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s</w:t>
            </w:r>
            <w:r w:rsidRPr="00786BFE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k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e</w:t>
            </w:r>
            <w:r w:rsidRPr="00786BFE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t</w:t>
            </w:r>
            <w:r w:rsidRPr="00786BFE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b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86BFE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ll</w:t>
            </w:r>
          </w:p>
          <w:p w14:paraId="5AD9AF12" w14:textId="610A3338" w:rsidR="00AA21B8" w:rsidRPr="00786BFE" w:rsidRDefault="00AA21B8" w:rsidP="00574B5C">
            <w:pPr>
              <w:pStyle w:val="TableParagraph"/>
              <w:ind w:left="102" w:right="1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Circuit training</w:t>
            </w:r>
          </w:p>
        </w:tc>
        <w:tc>
          <w:tcPr>
            <w:tcW w:w="2371" w:type="dxa"/>
            <w:shd w:val="clear" w:color="auto" w:fill="FFFFFF" w:themeFill="background1"/>
          </w:tcPr>
          <w:p w14:paraId="6C1E1C3B" w14:textId="77777777" w:rsidR="00B7297C" w:rsidRPr="00C80D78" w:rsidRDefault="00B7297C" w:rsidP="00574B5C">
            <w:pPr>
              <w:pStyle w:val="TableParagraph"/>
              <w:spacing w:line="222" w:lineRule="exact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0D78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C80D78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C80D78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C80D7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C80D78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C80D78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14:paraId="5A2DE357" w14:textId="77777777" w:rsidR="00B7297C" w:rsidRPr="00C80D78" w:rsidRDefault="00B7297C" w:rsidP="00574B5C">
            <w:pPr>
              <w:pStyle w:val="TableParagraph"/>
              <w:ind w:left="102" w:right="43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0D78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G</w:t>
            </w:r>
            <w:r w:rsidRPr="00C80D7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y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Pr="00C80D78"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 - 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Ma</w:t>
            </w:r>
            <w:r w:rsidRPr="00C80D78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t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ch</w:t>
            </w:r>
            <w:r w:rsidRPr="00C80D78">
              <w:rPr>
                <w:rFonts w:ascii="Arial" w:eastAsia="Times New Roman" w:hAnsi="Arial" w:cs="Arial"/>
                <w:w w:val="99"/>
                <w:sz w:val="16"/>
                <w:szCs w:val="16"/>
              </w:rPr>
              <w:t xml:space="preserve"> 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C80D7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n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Pr="00C80D78">
              <w:rPr>
                <w:rFonts w:ascii="Arial" w:eastAsia="Times New Roman" w:hAnsi="Arial" w:cs="Arial"/>
                <w:spacing w:val="-8"/>
                <w:sz w:val="16"/>
                <w:szCs w:val="16"/>
              </w:rPr>
              <w:t xml:space="preserve"> 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Pr="00C80D78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i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rr</w:t>
            </w:r>
            <w:r w:rsidRPr="00C80D78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o</w:t>
            </w:r>
            <w:r w:rsidRPr="00C80D78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  <w:tc>
          <w:tcPr>
            <w:tcW w:w="2372" w:type="dxa"/>
            <w:shd w:val="clear" w:color="auto" w:fill="FFFFFF" w:themeFill="background1"/>
          </w:tcPr>
          <w:p w14:paraId="2D776DA1" w14:textId="77777777" w:rsidR="00B7297C" w:rsidRPr="00786BFE" w:rsidRDefault="00B7297C" w:rsidP="00574B5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BFE">
              <w:rPr>
                <w:rFonts w:ascii="Arial" w:hAnsi="Arial" w:cs="Arial"/>
                <w:sz w:val="16"/>
                <w:szCs w:val="16"/>
              </w:rPr>
              <w:t>S</w:t>
            </w:r>
            <w:r w:rsidRPr="00786BFE"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 w:rsidRPr="00786BFE">
              <w:rPr>
                <w:rFonts w:ascii="Arial" w:hAnsi="Arial" w:cs="Arial"/>
                <w:sz w:val="16"/>
                <w:szCs w:val="16"/>
              </w:rPr>
              <w:t>i</w:t>
            </w:r>
            <w:r w:rsidRPr="00786BFE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786BFE">
              <w:rPr>
                <w:rFonts w:ascii="Arial" w:hAnsi="Arial" w:cs="Arial"/>
                <w:sz w:val="16"/>
                <w:szCs w:val="16"/>
              </w:rPr>
              <w:t>i</w:t>
            </w:r>
            <w:r w:rsidRPr="00786BFE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786BFE">
              <w:rPr>
                <w:rFonts w:ascii="Arial" w:hAnsi="Arial" w:cs="Arial"/>
                <w:sz w:val="16"/>
                <w:szCs w:val="16"/>
              </w:rPr>
              <w:t>g</w:t>
            </w:r>
          </w:p>
          <w:p w14:paraId="59B577FA" w14:textId="77777777" w:rsidR="00B7297C" w:rsidRPr="00786BFE" w:rsidRDefault="00B7297C" w:rsidP="00574B5C">
            <w:pPr>
              <w:pStyle w:val="TableParagraph"/>
              <w:spacing w:line="222" w:lineRule="exact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Da</w:t>
            </w:r>
            <w:r w:rsidRPr="00786BFE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n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spacing w:val="-1"/>
                <w:w w:val="95"/>
                <w:sz w:val="16"/>
                <w:szCs w:val="16"/>
              </w:rPr>
              <w:t>sport dance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</w:p>
          <w:p w14:paraId="21C89E65" w14:textId="77777777" w:rsidR="00B7297C" w:rsidRPr="00786BFE" w:rsidRDefault="00B7297C" w:rsidP="00574B5C">
            <w:pPr>
              <w:pStyle w:val="TableParagraph"/>
              <w:ind w:left="102" w:right="27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287143BD" w14:textId="77777777" w:rsidR="00B7297C" w:rsidRPr="00786BFE" w:rsidRDefault="00B7297C" w:rsidP="00574B5C">
            <w:pPr>
              <w:pStyle w:val="TableParagraph"/>
              <w:spacing w:line="222" w:lineRule="exact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786BFE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14:paraId="1C40623C" w14:textId="77777777" w:rsidR="00B7297C" w:rsidRPr="00786BFE" w:rsidRDefault="00B7297C" w:rsidP="00574B5C">
            <w:pPr>
              <w:pStyle w:val="TableParagraph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Games - A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t</w:t>
            </w:r>
            <w:r w:rsidRPr="00786BFE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h</w:t>
            </w:r>
            <w:r w:rsidRPr="00786BFE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l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786BFE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ti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c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432" w:type="dxa"/>
            <w:shd w:val="clear" w:color="auto" w:fill="FFFFFF" w:themeFill="background1"/>
          </w:tcPr>
          <w:p w14:paraId="6D055097" w14:textId="77777777" w:rsidR="00B7297C" w:rsidRPr="00786BFE" w:rsidRDefault="00B7297C" w:rsidP="00574B5C">
            <w:pPr>
              <w:pStyle w:val="TableParagraph"/>
              <w:spacing w:line="222" w:lineRule="exact"/>
              <w:ind w:left="10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786BFE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786BFE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14:paraId="7FF1A4EA" w14:textId="77777777" w:rsidR="00B7297C" w:rsidRDefault="00B7297C" w:rsidP="00574B5C">
            <w:pPr>
              <w:pStyle w:val="TableParagraph"/>
              <w:ind w:left="600" w:right="459"/>
              <w:jc w:val="center"/>
              <w:rPr>
                <w:rFonts w:ascii="Arial" w:eastAsia="Times New Roman" w:hAnsi="Arial" w:cs="Arial"/>
                <w:spacing w:val="-5"/>
                <w:sz w:val="16"/>
                <w:szCs w:val="16"/>
              </w:rPr>
            </w:pP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 w:rsidRPr="00786BFE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a</w:t>
            </w:r>
            <w:r w:rsidRPr="00786BFE"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m</w:t>
            </w:r>
            <w:r w:rsidRPr="00786BFE">
              <w:rPr>
                <w:rFonts w:ascii="Arial" w:eastAsia="Times New Roman" w:hAnsi="Arial" w:cs="Arial"/>
                <w:sz w:val="16"/>
                <w:szCs w:val="16"/>
              </w:rPr>
              <w:t>es</w:t>
            </w:r>
            <w:r w:rsidRPr="00786BFE"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16"/>
                <w:szCs w:val="16"/>
              </w:rPr>
              <w:t>–</w:t>
            </w:r>
            <w:r w:rsidRPr="00786BFE"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Rounders</w:t>
            </w:r>
            <w:proofErr w:type="spellEnd"/>
            <w:r>
              <w:rPr>
                <w:rFonts w:ascii="Arial" w:eastAsia="Times New Roman" w:hAnsi="Arial" w:cs="Arial"/>
                <w:spacing w:val="-5"/>
                <w:sz w:val="16"/>
                <w:szCs w:val="16"/>
              </w:rPr>
              <w:t>/Cricket</w:t>
            </w:r>
          </w:p>
          <w:p w14:paraId="7450B325" w14:textId="4C0CAC71" w:rsidR="00B7297C" w:rsidRPr="00786BFE" w:rsidRDefault="00B7297C" w:rsidP="00574B5C">
            <w:pPr>
              <w:pStyle w:val="TableParagraph"/>
              <w:ind w:left="600" w:right="45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3DB7" w:rsidRPr="00786BFE" w14:paraId="643FE993" w14:textId="77777777" w:rsidTr="00603DB7">
        <w:tc>
          <w:tcPr>
            <w:tcW w:w="1400" w:type="dxa"/>
            <w:shd w:val="clear" w:color="auto" w:fill="C6D9F1" w:themeFill="text2" w:themeFillTint="33"/>
          </w:tcPr>
          <w:p w14:paraId="10565BC9" w14:textId="77777777" w:rsidR="00F040B8" w:rsidRPr="00656AED" w:rsidRDefault="00F04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AED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2352" w:type="dxa"/>
            <w:shd w:val="clear" w:color="auto" w:fill="FFFFFF" w:themeFill="background1"/>
          </w:tcPr>
          <w:p w14:paraId="32D56EC7" w14:textId="77777777" w:rsidR="00F040B8" w:rsidRPr="00F040B8" w:rsidRDefault="00F040B8" w:rsidP="00054206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proofErr w:type="spellStart"/>
            <w:r w:rsidRPr="00F040B8">
              <w:rPr>
                <w:rFonts w:ascii="Arial" w:hAnsi="Arial" w:cs="Arial"/>
                <w:sz w:val="16"/>
                <w:szCs w:val="28"/>
              </w:rPr>
              <w:t>Être</w:t>
            </w:r>
            <w:proofErr w:type="spellEnd"/>
            <w:r w:rsidRPr="00F040B8">
              <w:rPr>
                <w:rFonts w:ascii="Arial" w:hAnsi="Arial" w:cs="Arial"/>
                <w:sz w:val="16"/>
                <w:szCs w:val="28"/>
              </w:rPr>
              <w:t xml:space="preserve"> and </w:t>
            </w:r>
            <w:proofErr w:type="spellStart"/>
            <w:r w:rsidRPr="00F040B8">
              <w:rPr>
                <w:rFonts w:ascii="Arial" w:hAnsi="Arial" w:cs="Arial"/>
                <w:sz w:val="16"/>
                <w:szCs w:val="28"/>
              </w:rPr>
              <w:t>avoir</w:t>
            </w:r>
            <w:proofErr w:type="spellEnd"/>
            <w:r w:rsidRPr="00F040B8"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  <w:p w14:paraId="77AE9291" w14:textId="77777777" w:rsidR="00F040B8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0164A925" w14:textId="0F91A3C9" w:rsidR="00F040B8" w:rsidRPr="00B7297C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FFFFF" w:themeFill="background1"/>
          </w:tcPr>
          <w:p w14:paraId="136C8AE9" w14:textId="77777777" w:rsidR="00F040B8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Daily routine</w:t>
            </w:r>
          </w:p>
          <w:p w14:paraId="4D8925CF" w14:textId="090C47EE" w:rsidR="00F040B8" w:rsidRPr="00B7297C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House and home</w:t>
            </w:r>
          </w:p>
        </w:tc>
        <w:tc>
          <w:tcPr>
            <w:tcW w:w="2371" w:type="dxa"/>
            <w:shd w:val="clear" w:color="auto" w:fill="FFFFFF" w:themeFill="background1"/>
          </w:tcPr>
          <w:p w14:paraId="22A5248D" w14:textId="77777777" w:rsidR="00F040B8" w:rsidRDefault="00F040B8" w:rsidP="00054206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Revision of </w:t>
            </w:r>
            <w:proofErr w:type="spellStart"/>
            <w:r>
              <w:rPr>
                <w:rFonts w:ascii="Arial" w:hAnsi="Arial" w:cs="Arial"/>
                <w:sz w:val="16"/>
                <w:szCs w:val="28"/>
              </w:rPr>
              <w:t>aller</w:t>
            </w:r>
            <w:proofErr w:type="spellEnd"/>
            <w:r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  <w:p w14:paraId="0F05E449" w14:textId="0D460540" w:rsidR="00F040B8" w:rsidRPr="00F040B8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8"/>
              </w:rPr>
              <w:t>Directions</w:t>
            </w:r>
          </w:p>
        </w:tc>
        <w:tc>
          <w:tcPr>
            <w:tcW w:w="2372" w:type="dxa"/>
            <w:shd w:val="clear" w:color="auto" w:fill="FFFFFF" w:themeFill="background1"/>
          </w:tcPr>
          <w:p w14:paraId="696712CB" w14:textId="6D2B3959" w:rsidR="00F040B8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of numbers</w:t>
            </w:r>
          </w:p>
          <w:p w14:paraId="217C6146" w14:textId="7F943937" w:rsidR="00F040B8" w:rsidRPr="00B7297C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and menus</w:t>
            </w:r>
          </w:p>
        </w:tc>
        <w:tc>
          <w:tcPr>
            <w:tcW w:w="4803" w:type="dxa"/>
            <w:gridSpan w:val="2"/>
            <w:shd w:val="clear" w:color="auto" w:fill="FFFFFF" w:themeFill="background1"/>
          </w:tcPr>
          <w:p w14:paraId="4C1DF5C5" w14:textId="77777777" w:rsidR="00F040B8" w:rsidRDefault="00F040B8" w:rsidP="00F04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of tenses</w:t>
            </w:r>
          </w:p>
          <w:p w14:paraId="3BAC838F" w14:textId="4725F12F" w:rsidR="00F040B8" w:rsidRPr="00B7297C" w:rsidRDefault="00F040B8" w:rsidP="00054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C94" w:rsidRPr="00786BFE" w14:paraId="0C22FCA7" w14:textId="77777777" w:rsidTr="00603DB7">
        <w:tc>
          <w:tcPr>
            <w:tcW w:w="1400" w:type="dxa"/>
            <w:shd w:val="clear" w:color="auto" w:fill="C6D9F1" w:themeFill="text2" w:themeFillTint="33"/>
          </w:tcPr>
          <w:p w14:paraId="02F0AA70" w14:textId="77777777" w:rsidR="003D6C94" w:rsidRPr="00656AED" w:rsidRDefault="003D6C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AED"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  <w:tc>
          <w:tcPr>
            <w:tcW w:w="4695" w:type="dxa"/>
            <w:gridSpan w:val="2"/>
            <w:shd w:val="clear" w:color="auto" w:fill="FFFFFF" w:themeFill="background1"/>
          </w:tcPr>
          <w:p w14:paraId="65C72BBB" w14:textId="77777777" w:rsidR="003D6C94" w:rsidRPr="00E920D4" w:rsidRDefault="00D64D54" w:rsidP="00D64D5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I’ll Be There</w:t>
            </w:r>
          </w:p>
        </w:tc>
        <w:tc>
          <w:tcPr>
            <w:tcW w:w="4743" w:type="dxa"/>
            <w:gridSpan w:val="2"/>
            <w:shd w:val="clear" w:color="auto" w:fill="FFFFFF" w:themeFill="background1"/>
          </w:tcPr>
          <w:p w14:paraId="24E582C0" w14:textId="77777777" w:rsidR="003D6C94" w:rsidRPr="00E920D4" w:rsidRDefault="00D64D54" w:rsidP="00054206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Happy</w:t>
            </w:r>
          </w:p>
        </w:tc>
        <w:tc>
          <w:tcPr>
            <w:tcW w:w="4802" w:type="dxa"/>
            <w:gridSpan w:val="2"/>
            <w:shd w:val="clear" w:color="auto" w:fill="FFFFFF" w:themeFill="background1"/>
          </w:tcPr>
          <w:p w14:paraId="13D5B3C1" w14:textId="77777777" w:rsidR="003D6C94" w:rsidRDefault="00D64D54" w:rsidP="00054206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You’ve Got a Friend</w:t>
            </w:r>
          </w:p>
          <w:p w14:paraId="085DA8D7" w14:textId="77777777" w:rsidR="003D6C94" w:rsidRPr="00E920D4" w:rsidRDefault="003D6C94" w:rsidP="00054206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End of Year performance</w:t>
            </w:r>
          </w:p>
        </w:tc>
      </w:tr>
      <w:tr w:rsidR="00603DB7" w:rsidRPr="00786BFE" w14:paraId="635FE22F" w14:textId="77777777" w:rsidTr="00603DB7">
        <w:tc>
          <w:tcPr>
            <w:tcW w:w="1400" w:type="dxa"/>
            <w:shd w:val="clear" w:color="auto" w:fill="C6D9F1" w:themeFill="text2" w:themeFillTint="33"/>
          </w:tcPr>
          <w:p w14:paraId="5696C83B" w14:textId="77777777" w:rsidR="0087438E" w:rsidRDefault="0087438E" w:rsidP="00DA7E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Religious Education</w:t>
            </w:r>
          </w:p>
        </w:tc>
        <w:tc>
          <w:tcPr>
            <w:tcW w:w="4695" w:type="dxa"/>
            <w:gridSpan w:val="2"/>
            <w:shd w:val="clear" w:color="auto" w:fill="FFFFFF" w:themeFill="background1"/>
          </w:tcPr>
          <w:p w14:paraId="718C7119" w14:textId="0DE022A9" w:rsidR="0087438E" w:rsidRPr="00786BFE" w:rsidRDefault="00E164BB" w:rsidP="00DA7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does it mean to be a Sikh?</w:t>
            </w:r>
          </w:p>
        </w:tc>
        <w:tc>
          <w:tcPr>
            <w:tcW w:w="4743" w:type="dxa"/>
            <w:gridSpan w:val="2"/>
            <w:shd w:val="clear" w:color="auto" w:fill="FFFFFF" w:themeFill="background1"/>
          </w:tcPr>
          <w:p w14:paraId="33DBBAFA" w14:textId="7208EAA0" w:rsidR="0087438E" w:rsidRPr="00786BFE" w:rsidRDefault="001167F4" w:rsidP="00E16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will make our community a more respectful place</w:t>
            </w:r>
            <w:r w:rsidRPr="00786BF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802" w:type="dxa"/>
            <w:gridSpan w:val="2"/>
            <w:shd w:val="clear" w:color="auto" w:fill="FFFFFF" w:themeFill="background1"/>
          </w:tcPr>
          <w:p w14:paraId="29274A73" w14:textId="466028C5" w:rsidR="0087438E" w:rsidRPr="00786BFE" w:rsidRDefault="001167F4" w:rsidP="00116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do religions say to us when life gets hard? </w:t>
            </w:r>
          </w:p>
        </w:tc>
      </w:tr>
    </w:tbl>
    <w:p w14:paraId="11417213" w14:textId="77777777" w:rsidR="00E75347" w:rsidRDefault="00E75347" w:rsidP="004712B8">
      <w:pPr>
        <w:pStyle w:val="NoSpacing"/>
        <w:rPr>
          <w:b/>
          <w:bCs/>
        </w:rPr>
      </w:pPr>
    </w:p>
    <w:sectPr w:rsidR="00E75347" w:rsidSect="00603DB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A5EC" w14:textId="77777777" w:rsidR="00D82112" w:rsidRDefault="00D82112">
      <w:pPr>
        <w:spacing w:after="0" w:line="240" w:lineRule="auto"/>
      </w:pPr>
      <w:r>
        <w:separator/>
      </w:r>
    </w:p>
  </w:endnote>
  <w:endnote w:type="continuationSeparator" w:id="0">
    <w:p w14:paraId="3EA9281D" w14:textId="77777777" w:rsidR="00D82112" w:rsidRDefault="00D8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93CEA" w14:textId="77777777" w:rsidR="00D82112" w:rsidRDefault="00D82112">
      <w:pPr>
        <w:spacing w:after="0" w:line="240" w:lineRule="auto"/>
      </w:pPr>
      <w:r>
        <w:separator/>
      </w:r>
    </w:p>
  </w:footnote>
  <w:footnote w:type="continuationSeparator" w:id="0">
    <w:p w14:paraId="0BE63367" w14:textId="77777777" w:rsidR="00D82112" w:rsidRDefault="00D8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9F14" w14:textId="3795C27F" w:rsidR="003A7095" w:rsidRDefault="00F93A39">
    <w:pPr>
      <w:pStyle w:val="Header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en-GB"/>
      </w:rPr>
      <w:drawing>
        <wp:inline distT="0" distB="0" distL="0" distR="0" wp14:anchorId="1088CD3F" wp14:editId="6B36A1EE">
          <wp:extent cx="670536" cy="656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1" cy="65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548DD4" w:themeColor="text2" w:themeTint="99"/>
        <w:sz w:val="28"/>
        <w:szCs w:val="28"/>
      </w:rPr>
      <w:t xml:space="preserve">                                                                                                                      Year 6 Curri</w:t>
    </w:r>
    <w:r w:rsidR="00912E4C">
      <w:rPr>
        <w:rFonts w:ascii="Arial" w:hAnsi="Arial" w:cs="Arial"/>
        <w:color w:val="548DD4" w:themeColor="text2" w:themeTint="99"/>
        <w:sz w:val="28"/>
        <w:szCs w:val="28"/>
      </w:rPr>
      <w:t>culum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A41"/>
    <w:multiLevelType w:val="hybridMultilevel"/>
    <w:tmpl w:val="B7B2DDD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7BB9"/>
    <w:multiLevelType w:val="hybridMultilevel"/>
    <w:tmpl w:val="1CD801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251A"/>
    <w:multiLevelType w:val="hybridMultilevel"/>
    <w:tmpl w:val="0E74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6661"/>
    <w:multiLevelType w:val="hybridMultilevel"/>
    <w:tmpl w:val="FA6CABAE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380"/>
    <w:multiLevelType w:val="hybridMultilevel"/>
    <w:tmpl w:val="9E768B56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7C8"/>
    <w:multiLevelType w:val="hybridMultilevel"/>
    <w:tmpl w:val="440E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30ED8"/>
    <w:multiLevelType w:val="hybridMultilevel"/>
    <w:tmpl w:val="4FDAC71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5C89"/>
    <w:multiLevelType w:val="hybridMultilevel"/>
    <w:tmpl w:val="8AC66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95"/>
    <w:rsid w:val="00054206"/>
    <w:rsid w:val="00055BC8"/>
    <w:rsid w:val="00080808"/>
    <w:rsid w:val="000F23D8"/>
    <w:rsid w:val="001167F4"/>
    <w:rsid w:val="00140208"/>
    <w:rsid w:val="00155914"/>
    <w:rsid w:val="00164CA0"/>
    <w:rsid w:val="001E0492"/>
    <w:rsid w:val="00214663"/>
    <w:rsid w:val="00256C9D"/>
    <w:rsid w:val="002808DA"/>
    <w:rsid w:val="00282952"/>
    <w:rsid w:val="002A3EB9"/>
    <w:rsid w:val="002B172E"/>
    <w:rsid w:val="002E3B23"/>
    <w:rsid w:val="0031154E"/>
    <w:rsid w:val="00323123"/>
    <w:rsid w:val="00383EC4"/>
    <w:rsid w:val="00391A1F"/>
    <w:rsid w:val="003A7095"/>
    <w:rsid w:val="003D1356"/>
    <w:rsid w:val="003D6C94"/>
    <w:rsid w:val="003D7D4A"/>
    <w:rsid w:val="003D7EE8"/>
    <w:rsid w:val="003F36AB"/>
    <w:rsid w:val="00461D5E"/>
    <w:rsid w:val="004712B8"/>
    <w:rsid w:val="00482D0B"/>
    <w:rsid w:val="0049156B"/>
    <w:rsid w:val="004C7F18"/>
    <w:rsid w:val="004E631F"/>
    <w:rsid w:val="00527494"/>
    <w:rsid w:val="00573257"/>
    <w:rsid w:val="005A1827"/>
    <w:rsid w:val="005F4ECB"/>
    <w:rsid w:val="00603DB7"/>
    <w:rsid w:val="00636FF1"/>
    <w:rsid w:val="0064350A"/>
    <w:rsid w:val="00656AED"/>
    <w:rsid w:val="00663A65"/>
    <w:rsid w:val="006A2328"/>
    <w:rsid w:val="006B66DE"/>
    <w:rsid w:val="006C40FB"/>
    <w:rsid w:val="006D5F60"/>
    <w:rsid w:val="007301FD"/>
    <w:rsid w:val="007850E4"/>
    <w:rsid w:val="00786BFE"/>
    <w:rsid w:val="00795F6A"/>
    <w:rsid w:val="007B1160"/>
    <w:rsid w:val="007C0E3C"/>
    <w:rsid w:val="007C29CB"/>
    <w:rsid w:val="007D4498"/>
    <w:rsid w:val="008159CE"/>
    <w:rsid w:val="00862621"/>
    <w:rsid w:val="0087438E"/>
    <w:rsid w:val="008930BA"/>
    <w:rsid w:val="0089725E"/>
    <w:rsid w:val="008A7A9C"/>
    <w:rsid w:val="008B7447"/>
    <w:rsid w:val="00912E4C"/>
    <w:rsid w:val="00940176"/>
    <w:rsid w:val="009546FE"/>
    <w:rsid w:val="00996F82"/>
    <w:rsid w:val="009971FA"/>
    <w:rsid w:val="009B3FAF"/>
    <w:rsid w:val="009B74A7"/>
    <w:rsid w:val="009D79B3"/>
    <w:rsid w:val="009F24C2"/>
    <w:rsid w:val="00A6758A"/>
    <w:rsid w:val="00AA21B8"/>
    <w:rsid w:val="00B45884"/>
    <w:rsid w:val="00B7297C"/>
    <w:rsid w:val="00B80AE4"/>
    <w:rsid w:val="00B941D4"/>
    <w:rsid w:val="00BB1DD7"/>
    <w:rsid w:val="00BC6984"/>
    <w:rsid w:val="00BF2EEB"/>
    <w:rsid w:val="00BF4AC2"/>
    <w:rsid w:val="00BF5CDB"/>
    <w:rsid w:val="00C77D0F"/>
    <w:rsid w:val="00C80D78"/>
    <w:rsid w:val="00C96656"/>
    <w:rsid w:val="00CD6CE8"/>
    <w:rsid w:val="00CE011E"/>
    <w:rsid w:val="00CF644E"/>
    <w:rsid w:val="00D22896"/>
    <w:rsid w:val="00D37C0B"/>
    <w:rsid w:val="00D4295E"/>
    <w:rsid w:val="00D64D54"/>
    <w:rsid w:val="00D72A3A"/>
    <w:rsid w:val="00D81EDE"/>
    <w:rsid w:val="00D82112"/>
    <w:rsid w:val="00DA3BC5"/>
    <w:rsid w:val="00DC7E65"/>
    <w:rsid w:val="00E13498"/>
    <w:rsid w:val="00E164BB"/>
    <w:rsid w:val="00E75347"/>
    <w:rsid w:val="00E87FA8"/>
    <w:rsid w:val="00E920D4"/>
    <w:rsid w:val="00EA5AF9"/>
    <w:rsid w:val="00EB6BB3"/>
    <w:rsid w:val="00EC4598"/>
    <w:rsid w:val="00EE53AB"/>
    <w:rsid w:val="00F040B8"/>
    <w:rsid w:val="00F154F4"/>
    <w:rsid w:val="00F305C8"/>
    <w:rsid w:val="00F93A39"/>
    <w:rsid w:val="00FD3538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0DFF4C"/>
  <w15:docId w15:val="{9BB781A9-71C0-4126-BA8B-47400481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BC6984"/>
    <w:pPr>
      <w:spacing w:after="0" w:line="240" w:lineRule="auto"/>
    </w:pPr>
  </w:style>
  <w:style w:type="paragraph" w:customStyle="1" w:styleId="TableGrid1">
    <w:name w:val="Table Grid1"/>
    <w:rsid w:val="00636F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Grande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customStyle="1" w:styleId="FreeFormA">
    <w:name w:val="Free Form A"/>
    <w:rsid w:val="00636F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636F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15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</dc:creator>
  <cp:lastModifiedBy>Victoria Cox</cp:lastModifiedBy>
  <cp:revision>2</cp:revision>
  <dcterms:created xsi:type="dcterms:W3CDTF">2021-09-09T09:19:00Z</dcterms:created>
  <dcterms:modified xsi:type="dcterms:W3CDTF">2021-09-09T09:19:00Z</dcterms:modified>
</cp:coreProperties>
</file>